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10042434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Traktorbetriebenes Bewässerungssystem |Sierra Leone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